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D6618A" w:rsidP="001C1BB7">
      <w:pPr>
        <w:jc w:val="center"/>
        <w:rPr>
          <w:b/>
        </w:rPr>
      </w:pPr>
      <w:r>
        <w:rPr>
          <w:b/>
        </w:rPr>
        <w:t>Year One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5536A1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>Block:</w:t>
            </w:r>
            <w:r w:rsidR="00D6618A">
              <w:rPr>
                <w:b/>
              </w:rPr>
              <w:t xml:space="preserve"> Measurement:</w:t>
            </w:r>
            <w:r w:rsidR="007C1EE7">
              <w:rPr>
                <w:b/>
              </w:rPr>
              <w:t xml:space="preserve"> </w:t>
            </w:r>
            <w:r w:rsidR="005536A1">
              <w:rPr>
                <w:b/>
              </w:rPr>
              <w:t>Money</w:t>
            </w:r>
          </w:p>
        </w:tc>
        <w:tc>
          <w:tcPr>
            <w:tcW w:w="6974" w:type="dxa"/>
            <w:gridSpan w:val="2"/>
          </w:tcPr>
          <w:p w:rsidR="00046C13" w:rsidRDefault="00932205" w:rsidP="00EB7127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D6618A" w:rsidRPr="005B54D1" w:rsidRDefault="007C1EE7" w:rsidP="00D6618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 xml:space="preserve"> </w:t>
            </w:r>
            <w:r w:rsidR="00D6618A">
              <w:rPr>
                <w:sz w:val="20"/>
                <w:szCs w:val="20"/>
              </w:rPr>
              <w:t>Recognise and know the value of different denominations of coins and notes.</w:t>
            </w:r>
          </w:p>
          <w:p w:rsidR="00F93457" w:rsidRPr="005B54D1" w:rsidRDefault="00F93457" w:rsidP="00D6618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932205" w:rsidRDefault="00932205" w:rsidP="00D6618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Unitising</w:t>
            </w:r>
          </w:p>
          <w:p w:rsidR="00D6618A" w:rsidRDefault="00932205" w:rsidP="00D6618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Recognising coins</w:t>
            </w:r>
          </w:p>
          <w:p w:rsidR="006B649D" w:rsidRDefault="00932205" w:rsidP="00D6618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Recognising notes</w:t>
            </w:r>
          </w:p>
          <w:p w:rsidR="001B685A" w:rsidRPr="005B54D1" w:rsidRDefault="00932205" w:rsidP="006B64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in coins</w:t>
            </w:r>
          </w:p>
        </w:tc>
        <w:tc>
          <w:tcPr>
            <w:tcW w:w="3487" w:type="dxa"/>
          </w:tcPr>
          <w:p w:rsidR="001B685A" w:rsidRDefault="00632DDF" w:rsidP="001B685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EYFS</w:t>
            </w:r>
          </w:p>
          <w:p w:rsidR="00141B7A" w:rsidRDefault="00141B7A" w:rsidP="00D6618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32DDF">
              <w:rPr>
                <w:sz w:val="20"/>
                <w:szCs w:val="20"/>
              </w:rPr>
              <w:t>There is no specific teaching relating to money in EYFS.</w:t>
            </w:r>
          </w:p>
          <w:p w:rsidR="00D938CD" w:rsidRDefault="00D938CD" w:rsidP="00D938C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EYFS Early Learning Goal</w:t>
            </w:r>
          </w:p>
          <w:p w:rsidR="00D938CD" w:rsidRPr="00FE0684" w:rsidRDefault="00D938CD" w:rsidP="00D938C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Number:</w:t>
            </w:r>
          </w:p>
          <w:p w:rsidR="00D938CD" w:rsidRDefault="00D938CD" w:rsidP="00D938C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Have a deep understanding of number to 10, including the composition of each number.</w:t>
            </w:r>
          </w:p>
          <w:p w:rsidR="00D938CD" w:rsidRDefault="00D938CD" w:rsidP="00D938C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Subitise</w:t>
            </w:r>
            <w:proofErr w:type="spellEnd"/>
            <w:r>
              <w:rPr>
                <w:sz w:val="20"/>
              </w:rPr>
              <w:t xml:space="preserve"> (recognise quantities without counting) up to 5.</w:t>
            </w:r>
          </w:p>
          <w:p w:rsidR="00D938CD" w:rsidRPr="00D938CD" w:rsidRDefault="00D938CD" w:rsidP="00D938CD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046C13" w:rsidRPr="005B54D1" w:rsidRDefault="00D6618A" w:rsidP="008757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Y2</w:t>
            </w:r>
          </w:p>
          <w:p w:rsidR="00D6618A" w:rsidRDefault="00D6618A" w:rsidP="00D6618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and use symbols for pounds and pence, combine amounts to make a particular value.</w:t>
            </w:r>
          </w:p>
          <w:p w:rsidR="00D6618A" w:rsidRDefault="00D6618A" w:rsidP="00D6618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 different combinations of coins that equal the same amount of money. </w:t>
            </w:r>
          </w:p>
          <w:p w:rsidR="00ED6C44" w:rsidRPr="005B54D1" w:rsidRDefault="00D6618A" w:rsidP="00D6618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 simple problems in practical context involving addition and subtraction of money of the same units, including giving change. </w:t>
            </w:r>
          </w:p>
        </w:tc>
      </w:tr>
      <w:tr w:rsidR="00932205" w:rsidRPr="00AA0352" w:rsidTr="00932205">
        <w:tc>
          <w:tcPr>
            <w:tcW w:w="3487" w:type="dxa"/>
          </w:tcPr>
          <w:p w:rsidR="00932205" w:rsidRPr="00576AE7" w:rsidRDefault="00932205" w:rsidP="00896D73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</w:t>
            </w:r>
          </w:p>
          <w:p w:rsidR="00932205" w:rsidRPr="00576AE7" w:rsidRDefault="00932205" w:rsidP="00896D73">
            <w:pPr>
              <w:rPr>
                <w:b/>
                <w:sz w:val="20"/>
                <w:szCs w:val="20"/>
              </w:rPr>
            </w:pPr>
          </w:p>
          <w:p w:rsidR="00932205" w:rsidRPr="00576AE7" w:rsidRDefault="00932205" w:rsidP="00896D73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New Vocabulary:</w:t>
            </w:r>
          </w:p>
          <w:p w:rsidR="00932205" w:rsidRPr="00A63952" w:rsidRDefault="00932205" w:rsidP="00932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change</w:t>
            </w:r>
          </w:p>
          <w:p w:rsidR="00932205" w:rsidRPr="00A63952" w:rsidRDefault="00932205" w:rsidP="00932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dear, costs more</w:t>
            </w:r>
          </w:p>
          <w:p w:rsidR="00932205" w:rsidRPr="00A63952" w:rsidRDefault="00932205" w:rsidP="00932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cheap, costs less, cheaper</w:t>
            </w:r>
          </w:p>
          <w:p w:rsidR="00932205" w:rsidRPr="00A63952" w:rsidRDefault="00932205" w:rsidP="00932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costs the same as</w:t>
            </w:r>
          </w:p>
          <w:p w:rsidR="00932205" w:rsidRPr="00A63952" w:rsidRDefault="00932205" w:rsidP="00932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how much ...?</w:t>
            </w:r>
          </w:p>
          <w:p w:rsidR="00932205" w:rsidRPr="00A63952" w:rsidRDefault="00932205" w:rsidP="00932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how many ...?</w:t>
            </w:r>
          </w:p>
          <w:p w:rsidR="00932205" w:rsidRPr="00A63952" w:rsidRDefault="00932205" w:rsidP="00932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total</w:t>
            </w:r>
          </w:p>
          <w:p w:rsidR="00932205" w:rsidRDefault="00932205" w:rsidP="00896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</w:rPr>
            </w:pPr>
          </w:p>
        </w:tc>
        <w:tc>
          <w:tcPr>
            <w:tcW w:w="3487" w:type="dxa"/>
          </w:tcPr>
          <w:p w:rsidR="00932205" w:rsidRPr="00576AE7" w:rsidRDefault="00932205" w:rsidP="00896D73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Vocabulary:</w:t>
            </w:r>
          </w:p>
          <w:p w:rsidR="00932205" w:rsidRPr="00576AE7" w:rsidRDefault="00932205" w:rsidP="00896D73">
            <w:pPr>
              <w:rPr>
                <w:b/>
                <w:sz w:val="20"/>
                <w:szCs w:val="20"/>
              </w:rPr>
            </w:pPr>
          </w:p>
          <w:p w:rsidR="00932205" w:rsidRPr="00576AE7" w:rsidRDefault="00932205" w:rsidP="00896D73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Previous Year Group:</w:t>
            </w:r>
          </w:p>
          <w:p w:rsidR="00932205" w:rsidRPr="009E7BA9" w:rsidRDefault="00932205" w:rsidP="00896D73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money, penny, pound, coins, notes</w:t>
            </w:r>
          </w:p>
        </w:tc>
        <w:tc>
          <w:tcPr>
            <w:tcW w:w="6974" w:type="dxa"/>
            <w:gridSpan w:val="2"/>
          </w:tcPr>
          <w:p w:rsidR="00932205" w:rsidRPr="00AA0352" w:rsidRDefault="00932205" w:rsidP="00896D73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932205" w:rsidRDefault="00932205" w:rsidP="00896D73">
            <w:pPr>
              <w:jc w:val="center"/>
              <w:rPr>
                <w:b/>
                <w:sz w:val="20"/>
                <w:szCs w:val="20"/>
              </w:rPr>
            </w:pPr>
          </w:p>
          <w:p w:rsidR="00932205" w:rsidRDefault="00932205" w:rsidP="00932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is a ___ pence coin. It has a value of _____.</w:t>
            </w:r>
          </w:p>
          <w:p w:rsidR="00932205" w:rsidRDefault="00932205" w:rsidP="00932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</w:t>
            </w:r>
            <w:r w:rsidR="00AC5737">
              <w:rPr>
                <w:sz w:val="20"/>
                <w:szCs w:val="20"/>
              </w:rPr>
              <w:t xml:space="preserve">is a ____ pence coin. </w:t>
            </w:r>
          </w:p>
          <w:p w:rsidR="00AC5737" w:rsidRDefault="00AC5737" w:rsidP="00932205">
            <w:r>
              <w:t xml:space="preserve">One </w:t>
            </w:r>
            <w:r>
              <w:t xml:space="preserve">___ </w:t>
            </w:r>
            <w:r>
              <w:t>pound note is equal to</w:t>
            </w:r>
            <w:r>
              <w:t xml:space="preserve"> _____ pound notes/coins. </w:t>
            </w:r>
          </w:p>
          <w:p w:rsidR="00AC5737" w:rsidRDefault="00AC5737" w:rsidP="00932205">
            <w:r>
              <w:t xml:space="preserve">I know that a </w:t>
            </w:r>
            <w:r>
              <w:t xml:space="preserve">___ </w:t>
            </w:r>
            <w:r>
              <w:t xml:space="preserve">pound note has a higher value than a </w:t>
            </w:r>
            <w:r>
              <w:t xml:space="preserve">___ pound note because ... </w:t>
            </w:r>
          </w:p>
          <w:p w:rsidR="00AC5737" w:rsidRDefault="00AC5737" w:rsidP="00932205">
            <w:r>
              <w:t xml:space="preserve">A </w:t>
            </w:r>
            <w:r>
              <w:t xml:space="preserve">___ </w:t>
            </w:r>
            <w:r>
              <w:t>pound note has the same value as</w:t>
            </w:r>
            <w:r>
              <w:t xml:space="preserve"> ___</w:t>
            </w:r>
            <w:r>
              <w:t xml:space="preserve"> 1 pound coins</w:t>
            </w:r>
            <w:r>
              <w:t>.</w:t>
            </w:r>
          </w:p>
          <w:p w:rsidR="00AC5737" w:rsidRPr="00932205" w:rsidRDefault="00AC5737" w:rsidP="00932205">
            <w:pPr>
              <w:rPr>
                <w:sz w:val="20"/>
                <w:szCs w:val="20"/>
              </w:rPr>
            </w:pPr>
          </w:p>
          <w:p w:rsidR="00932205" w:rsidRDefault="00932205" w:rsidP="00896D73">
            <w:pPr>
              <w:rPr>
                <w:sz w:val="20"/>
                <w:szCs w:val="20"/>
              </w:rPr>
            </w:pPr>
          </w:p>
          <w:p w:rsidR="00412038" w:rsidRDefault="00412038" w:rsidP="00896D73">
            <w:pPr>
              <w:rPr>
                <w:sz w:val="20"/>
                <w:szCs w:val="20"/>
              </w:rPr>
            </w:pPr>
          </w:p>
          <w:p w:rsidR="00412038" w:rsidRDefault="00412038" w:rsidP="00896D73">
            <w:pPr>
              <w:rPr>
                <w:sz w:val="20"/>
                <w:szCs w:val="20"/>
              </w:rPr>
            </w:pPr>
          </w:p>
          <w:p w:rsidR="00412038" w:rsidRDefault="00412038" w:rsidP="00896D73">
            <w:pPr>
              <w:rPr>
                <w:sz w:val="20"/>
                <w:szCs w:val="20"/>
              </w:rPr>
            </w:pPr>
          </w:p>
          <w:p w:rsidR="00412038" w:rsidRPr="00AA0352" w:rsidRDefault="00412038" w:rsidP="00896D7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32205" w:rsidRPr="009C0AEA" w:rsidTr="00932205">
        <w:tc>
          <w:tcPr>
            <w:tcW w:w="13948" w:type="dxa"/>
            <w:gridSpan w:val="4"/>
          </w:tcPr>
          <w:p w:rsidR="00932205" w:rsidRDefault="00932205" w:rsidP="00896D73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lastRenderedPageBreak/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932205" w:rsidRDefault="00932205" w:rsidP="00896D73">
            <w:pPr>
              <w:jc w:val="center"/>
              <w:rPr>
                <w:b/>
                <w:sz w:val="20"/>
                <w:szCs w:val="20"/>
              </w:rPr>
            </w:pPr>
          </w:p>
          <w:p w:rsidR="00932205" w:rsidRDefault="00932205" w:rsidP="00896D73"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</w:t>
            </w:r>
            <w:r>
              <w:t xml:space="preserve">In this block, </w:t>
            </w:r>
            <w:r>
              <w:t>children are</w:t>
            </w:r>
            <w:r>
              <w:t xml:space="preserve"> first</w:t>
            </w:r>
            <w:r>
              <w:t xml:space="preserve"> introduced to the idea that groups containing or representing the same number of things can be treated as ones. For </w:t>
            </w:r>
            <w:proofErr w:type="gramStart"/>
            <w:r>
              <w:t>example</w:t>
            </w:r>
            <w:proofErr w:type="gramEnd"/>
            <w:r>
              <w:t xml:space="preserve"> a 5 pence coin represents five 1 pence coins. One item does not need to represent a value of one – this is called “unitising”</w:t>
            </w:r>
            <w:r>
              <w:t>.</w:t>
            </w:r>
          </w:p>
          <w:p w:rsidR="00AC5737" w:rsidRDefault="00AC5737" w:rsidP="00896D7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6103620</wp:posOffset>
                  </wp:positionH>
                  <wp:positionV relativeFrom="paragraph">
                    <wp:posOffset>140335</wp:posOffset>
                  </wp:positionV>
                  <wp:extent cx="2522220" cy="909320"/>
                  <wp:effectExtent l="0" t="0" r="0" b="0"/>
                  <wp:wrapTight wrapText="bothSides">
                    <wp:wrapPolygon edited="0">
                      <wp:start x="0" y="0"/>
                      <wp:lineTo x="0" y="21268"/>
                      <wp:lineTo x="21372" y="21268"/>
                      <wp:lineTo x="2137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220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2205" w:rsidRDefault="00AC5737" w:rsidP="00896D73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637EF7A" wp14:editId="4AEAEA25">
                  <wp:extent cx="2990850" cy="7524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2205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7C84F193" wp14:editId="1334870C">
                  <wp:simplePos x="0" y="0"/>
                  <wp:positionH relativeFrom="column">
                    <wp:posOffset>3185160</wp:posOffset>
                  </wp:positionH>
                  <wp:positionV relativeFrom="paragraph">
                    <wp:posOffset>140335</wp:posOffset>
                  </wp:positionV>
                  <wp:extent cx="2964180" cy="891540"/>
                  <wp:effectExtent l="0" t="0" r="0" b="0"/>
                  <wp:wrapTight wrapText="bothSides">
                    <wp:wrapPolygon edited="0">
                      <wp:start x="0" y="0"/>
                      <wp:lineTo x="0" y="21231"/>
                      <wp:lineTo x="21517" y="21231"/>
                      <wp:lineTo x="2151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8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2205" w:rsidRDefault="00932205" w:rsidP="00896D73">
            <w:pPr>
              <w:rPr>
                <w:b/>
                <w:sz w:val="18"/>
                <w:szCs w:val="20"/>
              </w:rPr>
            </w:pPr>
          </w:p>
          <w:p w:rsidR="00932205" w:rsidRDefault="00932205" w:rsidP="00896D73">
            <w:pPr>
              <w:rPr>
                <w:b/>
                <w:sz w:val="18"/>
                <w:szCs w:val="20"/>
              </w:rPr>
            </w:pPr>
          </w:p>
          <w:p w:rsidR="00932205" w:rsidRDefault="00932205" w:rsidP="00896D73">
            <w:pPr>
              <w:rPr>
                <w:b/>
                <w:sz w:val="18"/>
                <w:szCs w:val="20"/>
              </w:rPr>
            </w:pPr>
          </w:p>
          <w:p w:rsidR="00AC5737" w:rsidRDefault="00AC5737" w:rsidP="00896D73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9A2B83" wp14:editId="6C36B6B0">
                  <wp:extent cx="3505200" cy="187593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9308" cy="1883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50E427E" wp14:editId="17EEBE7F">
                  <wp:extent cx="3079409" cy="19202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379" cy="1923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205" w:rsidRPr="009C0AEA" w:rsidRDefault="00932205" w:rsidP="00896D73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2110"/>
    <w:multiLevelType w:val="hybridMultilevel"/>
    <w:tmpl w:val="50B4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75C5"/>
    <w:multiLevelType w:val="hybridMultilevel"/>
    <w:tmpl w:val="34D6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F5F81"/>
    <w:rsid w:val="00100018"/>
    <w:rsid w:val="00141B7A"/>
    <w:rsid w:val="00190703"/>
    <w:rsid w:val="001B685A"/>
    <w:rsid w:val="001C1BB7"/>
    <w:rsid w:val="001F00F7"/>
    <w:rsid w:val="00235E39"/>
    <w:rsid w:val="002705F6"/>
    <w:rsid w:val="00381571"/>
    <w:rsid w:val="00412038"/>
    <w:rsid w:val="00475222"/>
    <w:rsid w:val="005536A1"/>
    <w:rsid w:val="005B54D1"/>
    <w:rsid w:val="005C00D5"/>
    <w:rsid w:val="005E5429"/>
    <w:rsid w:val="00632DDF"/>
    <w:rsid w:val="006905D2"/>
    <w:rsid w:val="006B649D"/>
    <w:rsid w:val="0079154A"/>
    <w:rsid w:val="007B48D5"/>
    <w:rsid w:val="007C1EE7"/>
    <w:rsid w:val="0087578E"/>
    <w:rsid w:val="008E2F04"/>
    <w:rsid w:val="00932205"/>
    <w:rsid w:val="00AC5737"/>
    <w:rsid w:val="00AD5859"/>
    <w:rsid w:val="00C21DFC"/>
    <w:rsid w:val="00C43B64"/>
    <w:rsid w:val="00D6618A"/>
    <w:rsid w:val="00D938CD"/>
    <w:rsid w:val="00E871EA"/>
    <w:rsid w:val="00EB7127"/>
    <w:rsid w:val="00ED6C44"/>
    <w:rsid w:val="00F903ED"/>
    <w:rsid w:val="00F93457"/>
    <w:rsid w:val="00F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5110"/>
  <w15:docId w15:val="{87DEEA81-184B-4B59-B787-D0C906DD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3</cp:revision>
  <dcterms:created xsi:type="dcterms:W3CDTF">2023-04-27T09:46:00Z</dcterms:created>
  <dcterms:modified xsi:type="dcterms:W3CDTF">2023-04-27T09:46:00Z</dcterms:modified>
</cp:coreProperties>
</file>